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9A" w:rsidRPr="00E263EE" w:rsidRDefault="00A044EF">
      <w:pPr>
        <w:rPr>
          <w:rFonts w:ascii="Times New Roman" w:hAnsi="Times New Roman" w:cs="Times New Roman"/>
          <w:b/>
          <w:sz w:val="24"/>
          <w:szCs w:val="24"/>
        </w:rPr>
      </w:pPr>
      <w:r w:rsidRPr="00E263EE">
        <w:rPr>
          <w:rFonts w:ascii="Times New Roman" w:hAnsi="Times New Roman" w:cs="Times New Roman"/>
          <w:b/>
          <w:sz w:val="24"/>
          <w:szCs w:val="24"/>
        </w:rPr>
        <w:t>Дневник для 2 «а» класса МБОУ « Дзержинская СОШ»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7"/>
        <w:gridCol w:w="1259"/>
        <w:gridCol w:w="284"/>
        <w:gridCol w:w="3827"/>
        <w:gridCol w:w="142"/>
        <w:gridCol w:w="2835"/>
        <w:gridCol w:w="2268"/>
      </w:tblGrid>
      <w:tr w:rsidR="00A044EF" w:rsidRPr="00E263EE" w:rsidTr="006C03D6">
        <w:tc>
          <w:tcPr>
            <w:tcW w:w="11057" w:type="dxa"/>
            <w:gridSpan w:val="8"/>
          </w:tcPr>
          <w:p w:rsidR="00A044EF" w:rsidRPr="00E263EE" w:rsidRDefault="00A044EF" w:rsidP="009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9E7196"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t>18 май</w:t>
            </w:r>
          </w:p>
        </w:tc>
      </w:tr>
      <w:tr w:rsidR="009D6908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3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827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977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D6908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2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3827" w:type="dxa"/>
          </w:tcPr>
          <w:p w:rsidR="00A044EF" w:rsidRPr="00E263EE" w:rsidRDefault="0004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«Знакомый» «Путешественники»</w:t>
            </w:r>
          </w:p>
        </w:tc>
        <w:tc>
          <w:tcPr>
            <w:tcW w:w="2977" w:type="dxa"/>
            <w:gridSpan w:val="2"/>
          </w:tcPr>
          <w:p w:rsidR="00A044EF" w:rsidRPr="00E263EE" w:rsidRDefault="007D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58 РЭШ</w:t>
            </w:r>
          </w:p>
        </w:tc>
        <w:tc>
          <w:tcPr>
            <w:tcW w:w="2268" w:type="dxa"/>
          </w:tcPr>
          <w:p w:rsidR="00A044EF" w:rsidRPr="00E263EE" w:rsidRDefault="0004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150-154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908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44EF" w:rsidRPr="00E263EE" w:rsidRDefault="00E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  <w:r w:rsidR="00635903" w:rsidRPr="00E263EE">
              <w:rPr>
                <w:rFonts w:ascii="Times New Roman" w:hAnsi="Times New Roman" w:cs="Times New Roman"/>
                <w:sz w:val="24"/>
                <w:szCs w:val="24"/>
              </w:rPr>
              <w:t>числа 3. Умножение на 3</w:t>
            </w:r>
          </w:p>
        </w:tc>
        <w:tc>
          <w:tcPr>
            <w:tcW w:w="2977" w:type="dxa"/>
            <w:gridSpan w:val="2"/>
          </w:tcPr>
          <w:p w:rsidR="00A044EF" w:rsidRPr="00E263EE" w:rsidRDefault="007D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66 РЭШ</w:t>
            </w:r>
          </w:p>
        </w:tc>
        <w:tc>
          <w:tcPr>
            <w:tcW w:w="2268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90-91 №5,6</w:t>
            </w:r>
          </w:p>
        </w:tc>
      </w:tr>
      <w:tr w:rsidR="009D6908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  <w:gridSpan w:val="2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44EF" w:rsidRPr="00E263EE" w:rsidRDefault="00E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Повторение «Слово и его значение»</w:t>
            </w:r>
          </w:p>
        </w:tc>
        <w:tc>
          <w:tcPr>
            <w:tcW w:w="2977" w:type="dxa"/>
            <w:gridSpan w:val="2"/>
          </w:tcPr>
          <w:p w:rsidR="00A044EF" w:rsidRPr="00E263EE" w:rsidRDefault="007D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82 РЭШ</w:t>
            </w:r>
          </w:p>
        </w:tc>
        <w:tc>
          <w:tcPr>
            <w:tcW w:w="2268" w:type="dxa"/>
          </w:tcPr>
          <w:p w:rsidR="00A044EF" w:rsidRPr="00E263EE" w:rsidRDefault="00E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205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</w:tc>
      </w:tr>
      <w:tr w:rsidR="009D6908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3" w:type="dxa"/>
            <w:gridSpan w:val="2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27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08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3" w:type="dxa"/>
            <w:gridSpan w:val="2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Шахмат.</w:t>
            </w:r>
          </w:p>
        </w:tc>
        <w:tc>
          <w:tcPr>
            <w:tcW w:w="3827" w:type="dxa"/>
          </w:tcPr>
          <w:p w:rsidR="00A044EF" w:rsidRPr="00E263EE" w:rsidRDefault="00E2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программного материала</w:t>
            </w:r>
            <w:proofErr w:type="gramStart"/>
            <w:r w:rsidRPr="00E26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977" w:type="dxa"/>
            <w:gridSpan w:val="2"/>
          </w:tcPr>
          <w:p w:rsidR="00A044EF" w:rsidRPr="00E263EE" w:rsidRDefault="00E263EE" w:rsidP="00E26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A044EF" w:rsidRPr="00E263EE" w:rsidRDefault="00E263EE" w:rsidP="00E26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044EF" w:rsidRPr="00E263EE" w:rsidTr="006C03D6">
        <w:tc>
          <w:tcPr>
            <w:tcW w:w="11057" w:type="dxa"/>
            <w:gridSpan w:val="8"/>
          </w:tcPr>
          <w:p w:rsidR="00A044EF" w:rsidRPr="00E263EE" w:rsidRDefault="00870B15" w:rsidP="009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9E7196"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t>19 май</w:t>
            </w:r>
          </w:p>
        </w:tc>
      </w:tr>
      <w:tr w:rsidR="00A044EF" w:rsidRPr="00E263EE" w:rsidTr="006C03D6">
        <w:tc>
          <w:tcPr>
            <w:tcW w:w="442" w:type="dxa"/>
            <w:gridSpan w:val="2"/>
          </w:tcPr>
          <w:p w:rsidR="00A044EF" w:rsidRPr="00E263EE" w:rsidRDefault="00A044EF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3" w:type="dxa"/>
            <w:gridSpan w:val="2"/>
          </w:tcPr>
          <w:p w:rsidR="00A044EF" w:rsidRPr="00E263EE" w:rsidRDefault="00A044EF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827" w:type="dxa"/>
          </w:tcPr>
          <w:p w:rsidR="00A044EF" w:rsidRPr="00E263EE" w:rsidRDefault="00A044EF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977" w:type="dxa"/>
            <w:gridSpan w:val="2"/>
          </w:tcPr>
          <w:p w:rsidR="00A044EF" w:rsidRPr="00E263EE" w:rsidRDefault="00A044EF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044EF" w:rsidRPr="00E263EE" w:rsidRDefault="00A044EF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044EF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2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Деление на 3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67 РЭШ</w:t>
            </w:r>
          </w:p>
        </w:tc>
        <w:tc>
          <w:tcPr>
            <w:tcW w:w="2268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№2,3,4 </w:t>
            </w: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92-93</w:t>
            </w:r>
          </w:p>
        </w:tc>
      </w:tr>
      <w:tr w:rsidR="00A044EF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44EF" w:rsidRPr="00E263EE" w:rsidRDefault="00E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Повторение «Части речи»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</w:t>
            </w:r>
          </w:p>
        </w:tc>
        <w:tc>
          <w:tcPr>
            <w:tcW w:w="2268" w:type="dxa"/>
          </w:tcPr>
          <w:p w:rsidR="00A044EF" w:rsidRPr="00E263EE" w:rsidRDefault="00E263EE" w:rsidP="00E26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044EF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  <w:gridSpan w:val="2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3827" w:type="dxa"/>
          </w:tcPr>
          <w:p w:rsidR="00A044EF" w:rsidRPr="00E263EE" w:rsidRDefault="000B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Видеосвязь.</w:t>
            </w:r>
          </w:p>
        </w:tc>
        <w:tc>
          <w:tcPr>
            <w:tcW w:w="2268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EF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3" w:type="dxa"/>
            <w:gridSpan w:val="2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44EF" w:rsidRPr="00E263EE" w:rsidRDefault="006C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питомцы 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Видеосвязь   </w:t>
            </w:r>
          </w:p>
        </w:tc>
        <w:tc>
          <w:tcPr>
            <w:tcW w:w="2268" w:type="dxa"/>
          </w:tcPr>
          <w:p w:rsidR="00A044EF" w:rsidRPr="00E263EE" w:rsidRDefault="006C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</w:tr>
      <w:tr w:rsidR="00A044EF" w:rsidRPr="00E263EE" w:rsidTr="006C03D6">
        <w:tc>
          <w:tcPr>
            <w:tcW w:w="442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3" w:type="dxa"/>
            <w:gridSpan w:val="2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27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EF" w:rsidRPr="00E263EE" w:rsidTr="006C03D6">
        <w:tc>
          <w:tcPr>
            <w:tcW w:w="11057" w:type="dxa"/>
            <w:gridSpan w:val="8"/>
          </w:tcPr>
          <w:p w:rsidR="00A044EF" w:rsidRPr="00E263EE" w:rsidRDefault="009E7196" w:rsidP="009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t>Среда 20 май</w:t>
            </w:r>
          </w:p>
        </w:tc>
      </w:tr>
      <w:tr w:rsidR="009D6908" w:rsidRPr="00E263EE" w:rsidTr="006C03D6">
        <w:tc>
          <w:tcPr>
            <w:tcW w:w="425" w:type="dxa"/>
          </w:tcPr>
          <w:p w:rsidR="00A044EF" w:rsidRPr="00E263EE" w:rsidRDefault="00A044EF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gridSpan w:val="3"/>
          </w:tcPr>
          <w:p w:rsidR="00A044EF" w:rsidRPr="00E263EE" w:rsidRDefault="00A044EF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827" w:type="dxa"/>
          </w:tcPr>
          <w:p w:rsidR="00A044EF" w:rsidRPr="00E263EE" w:rsidRDefault="00A044EF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977" w:type="dxa"/>
            <w:gridSpan w:val="2"/>
          </w:tcPr>
          <w:p w:rsidR="00A044EF" w:rsidRPr="00E263EE" w:rsidRDefault="00A044EF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044EF" w:rsidRPr="00E263EE" w:rsidRDefault="00A044EF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D6908" w:rsidRPr="00E263EE" w:rsidTr="006C03D6">
        <w:tc>
          <w:tcPr>
            <w:tcW w:w="425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44EF" w:rsidRPr="00E263EE" w:rsidRDefault="0004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59 РЭШ</w:t>
            </w:r>
          </w:p>
        </w:tc>
        <w:tc>
          <w:tcPr>
            <w:tcW w:w="2268" w:type="dxa"/>
          </w:tcPr>
          <w:p w:rsidR="00A044EF" w:rsidRPr="00E263EE" w:rsidRDefault="00046D07" w:rsidP="009E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155-160 пересказ.</w:t>
            </w:r>
          </w:p>
        </w:tc>
      </w:tr>
      <w:tr w:rsidR="009D6908" w:rsidRPr="00E263EE" w:rsidTr="006C03D6">
        <w:tc>
          <w:tcPr>
            <w:tcW w:w="425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3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44EF" w:rsidRPr="00E263EE" w:rsidRDefault="00E60023" w:rsidP="009E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Повторение «Части речи»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от учителя</w:t>
            </w:r>
          </w:p>
        </w:tc>
        <w:tc>
          <w:tcPr>
            <w:tcW w:w="2268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908" w:rsidRPr="00E263EE" w:rsidTr="006C03D6">
        <w:tc>
          <w:tcPr>
            <w:tcW w:w="425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3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Видеосвязь </w:t>
            </w:r>
          </w:p>
        </w:tc>
        <w:tc>
          <w:tcPr>
            <w:tcW w:w="2268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308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146</w:t>
            </w:r>
          </w:p>
        </w:tc>
      </w:tr>
      <w:tr w:rsidR="009D6908" w:rsidRPr="00E263EE" w:rsidTr="006C03D6">
        <w:tc>
          <w:tcPr>
            <w:tcW w:w="425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3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A044EF" w:rsidRPr="00E263EE" w:rsidRDefault="006C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8 РЭШ</w:t>
            </w:r>
          </w:p>
        </w:tc>
        <w:tc>
          <w:tcPr>
            <w:tcW w:w="2268" w:type="dxa"/>
          </w:tcPr>
          <w:p w:rsidR="00A044EF" w:rsidRPr="00E263EE" w:rsidRDefault="006C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86-88</w:t>
            </w:r>
          </w:p>
        </w:tc>
      </w:tr>
      <w:tr w:rsidR="00A044EF" w:rsidRPr="00E263EE" w:rsidTr="006C03D6">
        <w:tc>
          <w:tcPr>
            <w:tcW w:w="5812" w:type="dxa"/>
            <w:gridSpan w:val="5"/>
            <w:tcBorders>
              <w:right w:val="nil"/>
            </w:tcBorders>
          </w:tcPr>
          <w:p w:rsidR="00A044EF" w:rsidRPr="00E263EE" w:rsidRDefault="00CC14D6" w:rsidP="009E7196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9D6908"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9E7196"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t>21 май</w:t>
            </w:r>
          </w:p>
        </w:tc>
        <w:tc>
          <w:tcPr>
            <w:tcW w:w="5245" w:type="dxa"/>
            <w:gridSpan w:val="3"/>
            <w:tcBorders>
              <w:left w:val="nil"/>
            </w:tcBorders>
          </w:tcPr>
          <w:p w:rsidR="00A044EF" w:rsidRPr="00E263EE" w:rsidRDefault="00A044EF" w:rsidP="00CC14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gridSpan w:val="3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827" w:type="dxa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977" w:type="dxa"/>
            <w:gridSpan w:val="2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044EF" w:rsidRPr="00E263EE" w:rsidTr="006C03D6">
        <w:tc>
          <w:tcPr>
            <w:tcW w:w="425" w:type="dxa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3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2268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316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149</w:t>
            </w:r>
          </w:p>
        </w:tc>
      </w:tr>
      <w:tr w:rsidR="00A044EF" w:rsidRPr="00E263EE" w:rsidTr="006C03D6">
        <w:tc>
          <w:tcPr>
            <w:tcW w:w="425" w:type="dxa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3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Повторение «Числа от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до 100» Нумерация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9 РЭШ</w:t>
            </w:r>
          </w:p>
        </w:tc>
        <w:tc>
          <w:tcPr>
            <w:tcW w:w="2268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94 №1,4,7,8</w:t>
            </w:r>
          </w:p>
        </w:tc>
      </w:tr>
      <w:tr w:rsidR="00A044EF" w:rsidRPr="00E263EE" w:rsidTr="006C03D6">
        <w:tc>
          <w:tcPr>
            <w:tcW w:w="425" w:type="dxa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3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827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 Путешествие по материкам.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32 РЭШ</w:t>
            </w:r>
          </w:p>
        </w:tc>
        <w:tc>
          <w:tcPr>
            <w:tcW w:w="2268" w:type="dxa"/>
          </w:tcPr>
          <w:p w:rsidR="00A044EF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114-123</w:t>
            </w:r>
          </w:p>
        </w:tc>
      </w:tr>
      <w:tr w:rsidR="00A044EF" w:rsidRPr="00E263EE" w:rsidTr="006C03D6">
        <w:tc>
          <w:tcPr>
            <w:tcW w:w="425" w:type="dxa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3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A044EF" w:rsidRPr="00E263EE" w:rsidRDefault="006C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Два дала. Природа и музыка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Видеосвязь </w:t>
            </w:r>
          </w:p>
        </w:tc>
        <w:tc>
          <w:tcPr>
            <w:tcW w:w="2268" w:type="dxa"/>
          </w:tcPr>
          <w:p w:rsidR="00A044EF" w:rsidRPr="00E263EE" w:rsidRDefault="00A0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4EF" w:rsidRPr="00E263EE" w:rsidTr="006C03D6">
        <w:tc>
          <w:tcPr>
            <w:tcW w:w="425" w:type="dxa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3"/>
          </w:tcPr>
          <w:p w:rsidR="00A044EF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</w:tcPr>
          <w:p w:rsidR="00A044EF" w:rsidRPr="00E263EE" w:rsidRDefault="006C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Ритм линий и пятен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цвет, пропорции-средства выразительности</w:t>
            </w:r>
          </w:p>
        </w:tc>
        <w:tc>
          <w:tcPr>
            <w:tcW w:w="2977" w:type="dxa"/>
            <w:gridSpan w:val="2"/>
          </w:tcPr>
          <w:p w:rsidR="00A044EF" w:rsidRPr="00E263EE" w:rsidRDefault="00D25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268" w:type="dxa"/>
          </w:tcPr>
          <w:p w:rsidR="00A044EF" w:rsidRPr="00E263EE" w:rsidRDefault="006C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140-141</w:t>
            </w:r>
          </w:p>
        </w:tc>
      </w:tr>
      <w:tr w:rsidR="00870B15" w:rsidRPr="00E263EE" w:rsidTr="006C03D6">
        <w:tc>
          <w:tcPr>
            <w:tcW w:w="11057" w:type="dxa"/>
            <w:gridSpan w:val="8"/>
          </w:tcPr>
          <w:p w:rsidR="00870B15" w:rsidRPr="00E263EE" w:rsidRDefault="009E7196" w:rsidP="009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22 май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gridSpan w:val="2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111" w:type="dxa"/>
            <w:gridSpan w:val="2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977" w:type="dxa"/>
            <w:gridSpan w:val="2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870B15" w:rsidRPr="00E263EE" w:rsidRDefault="00046D07" w:rsidP="009E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В.Дразинский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Тайное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становится явным»</w:t>
            </w:r>
          </w:p>
        </w:tc>
        <w:tc>
          <w:tcPr>
            <w:tcW w:w="2977" w:type="dxa"/>
            <w:gridSpan w:val="2"/>
          </w:tcPr>
          <w:p w:rsidR="00870B15" w:rsidRPr="00E263EE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60 РЭШ</w:t>
            </w:r>
          </w:p>
        </w:tc>
        <w:tc>
          <w:tcPr>
            <w:tcW w:w="2268" w:type="dxa"/>
          </w:tcPr>
          <w:p w:rsidR="00870B15" w:rsidRPr="00E263EE" w:rsidRDefault="0004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161-166 пересказ.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111" w:type="dxa"/>
            <w:gridSpan w:val="2"/>
          </w:tcPr>
          <w:p w:rsidR="00870B15" w:rsidRPr="00E263EE" w:rsidRDefault="00E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Повторение «Звуки и буквы» «Правила правописания»</w:t>
            </w:r>
          </w:p>
        </w:tc>
        <w:tc>
          <w:tcPr>
            <w:tcW w:w="2977" w:type="dxa"/>
            <w:gridSpan w:val="2"/>
          </w:tcPr>
          <w:p w:rsidR="00870B15" w:rsidRPr="00E263EE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37 РЭШ</w:t>
            </w:r>
          </w:p>
        </w:tc>
        <w:tc>
          <w:tcPr>
            <w:tcW w:w="2268" w:type="dxa"/>
          </w:tcPr>
          <w:p w:rsidR="00870B15" w:rsidRPr="00E263EE" w:rsidRDefault="00E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217, 22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126-128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870B15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Равенство, неравенство, Сложения и вычитания (повторение)</w:t>
            </w:r>
          </w:p>
        </w:tc>
        <w:tc>
          <w:tcPr>
            <w:tcW w:w="2977" w:type="dxa"/>
            <w:gridSpan w:val="2"/>
          </w:tcPr>
          <w:p w:rsidR="00870B15" w:rsidRPr="00E263EE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11 РЭШ</w:t>
            </w:r>
          </w:p>
        </w:tc>
        <w:tc>
          <w:tcPr>
            <w:tcW w:w="2268" w:type="dxa"/>
          </w:tcPr>
          <w:p w:rsidR="00870B15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97 №9,13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111" w:type="dxa"/>
            <w:gridSpan w:val="2"/>
          </w:tcPr>
          <w:p w:rsidR="00870B15" w:rsidRPr="00E263EE" w:rsidRDefault="006C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Страны мира. Впереди лето</w:t>
            </w:r>
          </w:p>
        </w:tc>
        <w:tc>
          <w:tcPr>
            <w:tcW w:w="2977" w:type="dxa"/>
            <w:gridSpan w:val="2"/>
          </w:tcPr>
          <w:p w:rsidR="00870B15" w:rsidRPr="00E263EE" w:rsidRDefault="008949B8" w:rsidP="009E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Урок 33 РЭШ</w:t>
            </w:r>
          </w:p>
        </w:tc>
        <w:tc>
          <w:tcPr>
            <w:tcW w:w="2268" w:type="dxa"/>
          </w:tcPr>
          <w:p w:rsidR="00870B15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124-133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111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15" w:rsidRPr="00E263EE" w:rsidTr="006C03D6">
        <w:tc>
          <w:tcPr>
            <w:tcW w:w="11057" w:type="dxa"/>
            <w:gridSpan w:val="8"/>
          </w:tcPr>
          <w:p w:rsidR="00870B15" w:rsidRPr="00E263EE" w:rsidRDefault="009E7196" w:rsidP="009E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Суббота 23 май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gridSpan w:val="2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111" w:type="dxa"/>
            <w:gridSpan w:val="2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977" w:type="dxa"/>
            <w:gridSpan w:val="2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870B15" w:rsidRPr="00E263EE" w:rsidRDefault="00870B15" w:rsidP="0025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870B15" w:rsidRPr="00E263EE" w:rsidRDefault="00E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 «Весна». Повторение «Правила правописания»</w:t>
            </w:r>
          </w:p>
        </w:tc>
        <w:tc>
          <w:tcPr>
            <w:tcW w:w="2977" w:type="dxa"/>
            <w:gridSpan w:val="2"/>
          </w:tcPr>
          <w:p w:rsidR="00870B15" w:rsidRPr="00E263EE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E7196" w:rsidRPr="00E263EE" w:rsidRDefault="00E6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225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129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870B15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</w:t>
            </w:r>
          </w:p>
        </w:tc>
        <w:tc>
          <w:tcPr>
            <w:tcW w:w="2977" w:type="dxa"/>
            <w:gridSpan w:val="2"/>
          </w:tcPr>
          <w:p w:rsidR="00870B15" w:rsidRPr="00E263EE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Видеосвязь </w:t>
            </w:r>
          </w:p>
        </w:tc>
        <w:tc>
          <w:tcPr>
            <w:tcW w:w="2268" w:type="dxa"/>
          </w:tcPr>
          <w:p w:rsidR="00870B15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319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870B15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Моя земля</w:t>
            </w:r>
          </w:p>
        </w:tc>
        <w:tc>
          <w:tcPr>
            <w:tcW w:w="2977" w:type="dxa"/>
            <w:gridSpan w:val="2"/>
          </w:tcPr>
          <w:p w:rsidR="00870B15" w:rsidRPr="00E263EE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Видеосвязь </w:t>
            </w:r>
          </w:p>
        </w:tc>
        <w:tc>
          <w:tcPr>
            <w:tcW w:w="2268" w:type="dxa"/>
          </w:tcPr>
          <w:p w:rsidR="00870B15" w:rsidRPr="00E263EE" w:rsidRDefault="0063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143-154</w:t>
            </w:r>
          </w:p>
        </w:tc>
      </w:tr>
      <w:tr w:rsidR="00870B15" w:rsidRPr="00E263EE" w:rsidTr="006C03D6">
        <w:tc>
          <w:tcPr>
            <w:tcW w:w="425" w:type="dxa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870B15" w:rsidRPr="00E263EE" w:rsidRDefault="0087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870B15" w:rsidRPr="00E263EE" w:rsidRDefault="006C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Домашние питомцы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977" w:type="dxa"/>
            <w:gridSpan w:val="2"/>
          </w:tcPr>
          <w:p w:rsidR="00870B15" w:rsidRPr="00E263EE" w:rsidRDefault="0089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Видеосвязь </w:t>
            </w:r>
          </w:p>
        </w:tc>
        <w:tc>
          <w:tcPr>
            <w:tcW w:w="2268" w:type="dxa"/>
          </w:tcPr>
          <w:p w:rsidR="00870B15" w:rsidRPr="00E263EE" w:rsidRDefault="006C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</w:p>
        </w:tc>
      </w:tr>
      <w:tr w:rsidR="009E7196" w:rsidRPr="00E263EE" w:rsidTr="006C03D6">
        <w:tc>
          <w:tcPr>
            <w:tcW w:w="11057" w:type="dxa"/>
            <w:gridSpan w:val="8"/>
          </w:tcPr>
          <w:p w:rsidR="009E7196" w:rsidRPr="00E263EE" w:rsidRDefault="009E7196" w:rsidP="009E7196">
            <w:pPr>
              <w:tabs>
                <w:tab w:val="left" w:pos="4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Понедельник 25 май</w:t>
            </w:r>
          </w:p>
        </w:tc>
      </w:tr>
      <w:tr w:rsidR="00046D07" w:rsidRPr="00E263EE" w:rsidTr="006C03D6">
        <w:tc>
          <w:tcPr>
            <w:tcW w:w="425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gridSpan w:val="2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253" w:type="dxa"/>
            <w:gridSpan w:val="3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835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46D07" w:rsidRPr="00E263EE" w:rsidTr="006C03D6">
        <w:tc>
          <w:tcPr>
            <w:tcW w:w="425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4253" w:type="dxa"/>
            <w:gridSpan w:val="3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 «И в шутку и в серьез»</w:t>
            </w:r>
          </w:p>
        </w:tc>
        <w:tc>
          <w:tcPr>
            <w:tcW w:w="2835" w:type="dxa"/>
          </w:tcPr>
          <w:p w:rsidR="00046D07" w:rsidRPr="00E263EE" w:rsidRDefault="008949B8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</w:t>
            </w:r>
          </w:p>
        </w:tc>
        <w:tc>
          <w:tcPr>
            <w:tcW w:w="2268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130-161 повторение </w:t>
            </w:r>
          </w:p>
        </w:tc>
      </w:tr>
      <w:tr w:rsidR="00046D07" w:rsidRPr="00E263EE" w:rsidTr="006C03D6">
        <w:tc>
          <w:tcPr>
            <w:tcW w:w="425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3"/>
          </w:tcPr>
          <w:p w:rsidR="00046D07" w:rsidRPr="00E263EE" w:rsidRDefault="00635903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Повторение «Решение задач, Единицы длины, Времени, Массы»</w:t>
            </w:r>
          </w:p>
        </w:tc>
        <w:tc>
          <w:tcPr>
            <w:tcW w:w="2835" w:type="dxa"/>
          </w:tcPr>
          <w:p w:rsidR="00046D07" w:rsidRPr="00E263EE" w:rsidRDefault="008949B8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</w:t>
            </w:r>
          </w:p>
        </w:tc>
        <w:tc>
          <w:tcPr>
            <w:tcW w:w="2268" w:type="dxa"/>
          </w:tcPr>
          <w:p w:rsidR="00046D07" w:rsidRPr="00E263EE" w:rsidRDefault="00635903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98-99 №16-18,26,28</w:t>
            </w:r>
          </w:p>
        </w:tc>
      </w:tr>
      <w:tr w:rsidR="00046D07" w:rsidRPr="00E263EE" w:rsidTr="006C03D6">
        <w:tc>
          <w:tcPr>
            <w:tcW w:w="425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3"/>
          </w:tcPr>
          <w:p w:rsidR="00046D07" w:rsidRPr="00E263EE" w:rsidRDefault="00E60023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тем.</w:t>
            </w:r>
          </w:p>
        </w:tc>
        <w:tc>
          <w:tcPr>
            <w:tcW w:w="2835" w:type="dxa"/>
          </w:tcPr>
          <w:p w:rsidR="00046D07" w:rsidRPr="00E263EE" w:rsidRDefault="008949B8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</w:t>
            </w:r>
          </w:p>
        </w:tc>
        <w:tc>
          <w:tcPr>
            <w:tcW w:w="2268" w:type="dxa"/>
          </w:tcPr>
          <w:p w:rsidR="00046D07" w:rsidRPr="00E263EE" w:rsidRDefault="00E60023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 xml:space="preserve"> 130-141</w:t>
            </w:r>
          </w:p>
        </w:tc>
      </w:tr>
      <w:tr w:rsidR="00046D07" w:rsidRPr="00E263EE" w:rsidTr="006C03D6">
        <w:tc>
          <w:tcPr>
            <w:tcW w:w="425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253" w:type="dxa"/>
            <w:gridSpan w:val="3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07" w:rsidRPr="00E263EE" w:rsidTr="006C03D6">
        <w:tc>
          <w:tcPr>
            <w:tcW w:w="425" w:type="dxa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046D07" w:rsidRPr="00E263EE" w:rsidRDefault="00046D07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sz w:val="24"/>
                <w:szCs w:val="24"/>
              </w:rPr>
              <w:t>Шахмат.</w:t>
            </w:r>
          </w:p>
        </w:tc>
        <w:tc>
          <w:tcPr>
            <w:tcW w:w="4253" w:type="dxa"/>
            <w:gridSpan w:val="3"/>
          </w:tcPr>
          <w:p w:rsidR="00046D07" w:rsidRPr="00E263EE" w:rsidRDefault="00E263EE" w:rsidP="00D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программного материала</w:t>
            </w:r>
            <w:proofErr w:type="gramStart"/>
            <w:r w:rsidRPr="00E26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046D07" w:rsidRPr="00E263EE" w:rsidRDefault="00E263EE" w:rsidP="00E26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046D07" w:rsidRPr="00E263EE" w:rsidRDefault="00E263EE" w:rsidP="00E26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bookmarkStart w:id="0" w:name="_GoBack"/>
            <w:bookmarkEnd w:id="0"/>
          </w:p>
        </w:tc>
      </w:tr>
    </w:tbl>
    <w:p w:rsidR="00A044EF" w:rsidRPr="00CC14D6" w:rsidRDefault="00A044EF">
      <w:pPr>
        <w:rPr>
          <w:rFonts w:ascii="Times New Roman" w:hAnsi="Times New Roman" w:cs="Times New Roman"/>
          <w:sz w:val="24"/>
          <w:szCs w:val="24"/>
        </w:rPr>
      </w:pPr>
    </w:p>
    <w:sectPr w:rsidR="00A044EF" w:rsidRPr="00CC14D6" w:rsidSect="009D690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E3" w:rsidRDefault="00FE66E3" w:rsidP="00A044EF">
      <w:pPr>
        <w:spacing w:after="0" w:line="240" w:lineRule="auto"/>
      </w:pPr>
      <w:r>
        <w:separator/>
      </w:r>
    </w:p>
  </w:endnote>
  <w:endnote w:type="continuationSeparator" w:id="0">
    <w:p w:rsidR="00FE66E3" w:rsidRDefault="00FE66E3" w:rsidP="00A0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E3" w:rsidRDefault="00FE66E3" w:rsidP="00A044EF">
      <w:pPr>
        <w:spacing w:after="0" w:line="240" w:lineRule="auto"/>
      </w:pPr>
      <w:r>
        <w:separator/>
      </w:r>
    </w:p>
  </w:footnote>
  <w:footnote w:type="continuationSeparator" w:id="0">
    <w:p w:rsidR="00FE66E3" w:rsidRDefault="00FE66E3" w:rsidP="00A04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EF"/>
    <w:rsid w:val="00046D07"/>
    <w:rsid w:val="000B0A53"/>
    <w:rsid w:val="002A2782"/>
    <w:rsid w:val="00631C9A"/>
    <w:rsid w:val="00635903"/>
    <w:rsid w:val="006C03D6"/>
    <w:rsid w:val="00771AA3"/>
    <w:rsid w:val="007D55BF"/>
    <w:rsid w:val="00870B15"/>
    <w:rsid w:val="008949B8"/>
    <w:rsid w:val="00903A02"/>
    <w:rsid w:val="009D6908"/>
    <w:rsid w:val="009E7196"/>
    <w:rsid w:val="00A044EF"/>
    <w:rsid w:val="00CC14D6"/>
    <w:rsid w:val="00D25291"/>
    <w:rsid w:val="00D72A93"/>
    <w:rsid w:val="00DB05F9"/>
    <w:rsid w:val="00DC1500"/>
    <w:rsid w:val="00E263EE"/>
    <w:rsid w:val="00E60023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</dc:creator>
  <cp:lastModifiedBy>gam</cp:lastModifiedBy>
  <cp:revision>2</cp:revision>
  <cp:lastPrinted>2020-05-18T06:32:00Z</cp:lastPrinted>
  <dcterms:created xsi:type="dcterms:W3CDTF">2020-05-18T06:32:00Z</dcterms:created>
  <dcterms:modified xsi:type="dcterms:W3CDTF">2020-05-18T06:32:00Z</dcterms:modified>
</cp:coreProperties>
</file>